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C3" w:rsidRDefault="00FA4A37" w:rsidP="00FA4A3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La sequia</w:t>
      </w:r>
    </w:p>
    <w:p w:rsidR="00FA4A37" w:rsidRDefault="00FA4A37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Nombre: </w:t>
      </w:r>
      <w:r>
        <w:rPr>
          <w:rFonts w:ascii="Arial" w:hAnsi="Arial" w:cs="Arial"/>
          <w:color w:val="000000" w:themeColor="text1"/>
          <w:sz w:val="28"/>
          <w:szCs w:val="28"/>
        </w:rPr>
        <w:t>José miguel Mejía</w:t>
      </w:r>
    </w:p>
    <w:p w:rsidR="00FA4A37" w:rsidRDefault="00FA4A37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Profesor: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Norman Andrés Londoño</w:t>
      </w:r>
    </w:p>
    <w:p w:rsidR="00FA4A37" w:rsidRDefault="00FA4A37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Ciudad, colegio y año: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Medellín, padre manyanet, 2014.</w:t>
      </w:r>
    </w:p>
    <w:p w:rsidR="00FA4A37" w:rsidRDefault="00FA4A37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A99DE1A" wp14:editId="55C6A658">
            <wp:extent cx="6102626" cy="4583685"/>
            <wp:effectExtent l="0" t="0" r="0" b="7620"/>
            <wp:docPr id="1" name="Imagen 1" descr="http://estaticos.elmundo.es/elmundo/imagenes/2012/03/12/espana/13315846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taticos.elmundo.es/elmundo/imagenes/2012/03/12/espana/1331584636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13" cy="45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37" w:rsidRDefault="00FA4A3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FA4A37" w:rsidRDefault="00FA4A37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La sequía:</w:t>
      </w:r>
    </w:p>
    <w:p w:rsidR="00FA4A37" w:rsidRDefault="00FA4A37" w:rsidP="00FA4A37">
      <w:pPr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Esta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causando miedo en los habitantes de:</w:t>
      </w:r>
      <w:r>
        <w:rPr>
          <w:rFonts w:ascii="Arial" w:hAnsi="Arial" w:cs="Arial"/>
          <w:color w:val="FF0000"/>
          <w:sz w:val="28"/>
          <w:szCs w:val="28"/>
        </w:rPr>
        <w:t xml:space="preserve"> Casanare, guajira, meta, amazonas, y toda la parte de la amazonia, como lo son Mitú, amazonas y Casanare. </w:t>
      </w:r>
    </w:p>
    <w:p w:rsidR="006356C2" w:rsidRDefault="006356C2" w:rsidP="00FA4A3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EADAD6D" wp14:editId="63853CBD">
            <wp:extent cx="6592553" cy="3607904"/>
            <wp:effectExtent l="0" t="0" r="0" b="0"/>
            <wp:docPr id="3" name="Imagen 3" descr="http://www.pulzo.com/sites/default/files/styles/crop_articulo_normal/public/dsc_0625m.jpg?itok=W9ZCpl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lzo.com/sites/default/files/styles/crop_articulo_normal/public/dsc_0625m.jpg?itok=W9ZCplS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53" cy="360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C2" w:rsidRDefault="006356C2" w:rsidP="00FA4A3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Las dantas y búfalos se MUEREN.</w:t>
      </w:r>
    </w:p>
    <w:p w:rsidR="006356C2" w:rsidRDefault="006356C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</w:p>
    <w:p w:rsidR="006356C2" w:rsidRDefault="006356C2" w:rsidP="00072242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Luchemos:</w:t>
      </w:r>
    </w:p>
    <w:p w:rsidR="006356C2" w:rsidRDefault="006356C2" w:rsidP="006356C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356C2">
        <w:rPr>
          <w:rFonts w:ascii="Arial" w:hAnsi="Arial" w:cs="Arial"/>
          <w:color w:val="FF0000"/>
          <w:sz w:val="28"/>
          <w:szCs w:val="28"/>
        </w:rPr>
        <w:t>1.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356C2">
        <w:rPr>
          <w:rFonts w:ascii="Arial" w:hAnsi="Arial" w:cs="Arial"/>
          <w:color w:val="000000" w:themeColor="text1"/>
          <w:sz w:val="28"/>
          <w:szCs w:val="28"/>
        </w:rPr>
        <w:t>AHORREMOS agua.</w:t>
      </w:r>
    </w:p>
    <w:p w:rsidR="006356C2" w:rsidRPr="006356C2" w:rsidRDefault="006356C2" w:rsidP="006356C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60D562CC" wp14:editId="753C11A2">
            <wp:extent cx="2534285" cy="2196465"/>
            <wp:effectExtent l="0" t="0" r="0" b="0"/>
            <wp:docPr id="5" name="Imagen 5" descr="http://www.nutricion-dietas.com/wp-content/uploads/Nutricion-Dietas-Dia-Mundial-Agua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utricion-dietas.com/wp-content/uploads/Nutricion-Dietas-Dia-Mundial-Agua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4E692B6" wp14:editId="3C971E7E">
            <wp:extent cx="4117048" cy="3081131"/>
            <wp:effectExtent l="0" t="0" r="0" b="5080"/>
            <wp:docPr id="4" name="Imagen 4" descr="http://www.caracol.com.co/images/892023_n_vir1.jpg?u=80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acol.com.co/images/892023_n_vir1.jpg?u=802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82" cy="30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C2" w:rsidRPr="006356C2" w:rsidRDefault="006356C2" w:rsidP="006356C2"/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1079A6DE" wp14:editId="2ED66796">
            <wp:extent cx="5612130" cy="3222009"/>
            <wp:effectExtent l="0" t="0" r="7620" b="0"/>
            <wp:docPr id="6" name="Imagen 6" descr="http://comocuidarelmedioambiente.com/wp-content/uploads/2013/04/agua-cc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ocuidarelmedioambiente.com/wp-content/uploads/2013/04/agua-cce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AHORREMOS ENERGIA.</w:t>
      </w: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7B8AA5ED" wp14:editId="2841A34F">
            <wp:extent cx="5612130" cy="4216055"/>
            <wp:effectExtent l="0" t="0" r="7620" b="0"/>
            <wp:docPr id="8" name="Imagen 8" descr="http://webcancun.com.mx/blog/wp-content/uploads/2013/10/21deoctubrediamundialdelahorrode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cancun.com.mx/blog/wp-content/uploads/2013/10/21deoctubrediamundialdelahorrodeenerg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0EFE88C5" wp14:editId="2C167FF3">
            <wp:extent cx="5612130" cy="5596584"/>
            <wp:effectExtent l="0" t="0" r="7620" b="4445"/>
            <wp:docPr id="7" name="Imagen 7" descr="http://www.galt.mx/blog/ahorro-de-energia/uploads/ahorro-energ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lt.mx/blog/ahorro-de-energia/uploads/ahorro-energi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356C2" w:rsidRDefault="006356C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 xml:space="preserve">3. </w:t>
      </w:r>
      <w:r w:rsidR="00072242">
        <w:rPr>
          <w:rFonts w:ascii="Arial" w:hAnsi="Arial" w:cs="Arial"/>
          <w:color w:val="000000" w:themeColor="text1"/>
          <w:sz w:val="28"/>
          <w:szCs w:val="28"/>
        </w:rPr>
        <w:t>CUIDEMOS EL PLANETA.</w:t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CE7114D" wp14:editId="63D09808">
            <wp:extent cx="3369310" cy="2196465"/>
            <wp:effectExtent l="0" t="0" r="2540" b="0"/>
            <wp:docPr id="10" name="Imagen 10" descr="http://cienciatics.bligoo.com.ar/media/users/10/532750/images/public/84757/CUIDEMOS_1_.gif?v=130679603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ienciatics.bligoo.com.ar/media/users/10/532750/images/public/84757/CUIDEMOS_1_.gif?v=13067960323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30B0F650" wp14:editId="32453F30">
            <wp:extent cx="5238115" cy="3568065"/>
            <wp:effectExtent l="0" t="0" r="635" b="0"/>
            <wp:docPr id="11" name="Imagen 11" descr="http://www.organicamente.com.ar/wp-content/uploads/2011/11/sos-plan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rganicamente.com.ar/wp-content/uploads/2011/11/sos-planet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 xml:space="preserve">4. </w:t>
      </w:r>
      <w:r>
        <w:rPr>
          <w:rFonts w:ascii="Arial" w:hAnsi="Arial" w:cs="Arial"/>
          <w:color w:val="000000" w:themeColor="text1"/>
          <w:sz w:val="28"/>
          <w:szCs w:val="28"/>
        </w:rPr>
        <w:t>CUIDEMOS los AMBIENTES.</w:t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482223F" wp14:editId="0F8ADFB6">
            <wp:extent cx="3975735" cy="5287645"/>
            <wp:effectExtent l="0" t="0" r="5715" b="8255"/>
            <wp:docPr id="12" name="Imagen 12" descr="http://sphotos-a.ak.fbcdn.net/hphotos-ak-xpa1/t1.0-9/22753_258908614972_5365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photos-a.ak.fbcdn.net/hphotos-ak-xpa1/t1.0-9/22753_258908614972_5365080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1FEAEC43" wp14:editId="0830B96B">
            <wp:extent cx="5526405" cy="4144645"/>
            <wp:effectExtent l="0" t="0" r="0" b="8255"/>
            <wp:docPr id="13" name="Imagen 13" descr="http://blog.bahia-principe.com/es/wp-content/uploads/2011/09/FamiliaCoaties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log.bahia-principe.com/es/wp-content/uploads/2011/09/FamiliaCoaties-580x4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4C02A1BE" wp14:editId="7AEB72BC">
            <wp:extent cx="4025265" cy="2693670"/>
            <wp:effectExtent l="0" t="0" r="0" b="0"/>
            <wp:docPr id="14" name="Imagen 14" descr="http://www.lastminute-online.at/wp-content/bilder/K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astminute-online.at/wp-content/bilder/Ken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72242" w:rsidRDefault="00072242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5.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E04DB">
        <w:rPr>
          <w:rFonts w:ascii="Arial" w:hAnsi="Arial" w:cs="Arial"/>
          <w:color w:val="000000" w:themeColor="text1"/>
          <w:sz w:val="28"/>
          <w:szCs w:val="28"/>
        </w:rPr>
        <w:t>HECHEMOS la basura donde es.</w:t>
      </w:r>
    </w:p>
    <w:p w:rsidR="00DE04DB" w:rsidRDefault="00DE04DB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36A71C6B" wp14:editId="2E06A683">
            <wp:extent cx="3568065" cy="3806825"/>
            <wp:effectExtent l="0" t="0" r="0" b="3175"/>
            <wp:docPr id="15" name="Imagen 15" descr="http://1.bp.blogspot.com/_OmICqOJ-Uu0/TNvobdMSfzI/AAAAAAAAADk/x1ZrKu-1HMw/s400/p0ah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_OmICqOJ-Uu0/TNvobdMSfzI/AAAAAAAAADk/x1ZrKu-1HMw/s400/p0aho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DB" w:rsidRDefault="00DE04DB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E04DB" w:rsidRPr="00072242" w:rsidRDefault="00DE04DB" w:rsidP="00FA4A3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41BA1446" wp14:editId="02A9E47F">
            <wp:extent cx="4582160" cy="4879975"/>
            <wp:effectExtent l="0" t="0" r="8890" b="0"/>
            <wp:docPr id="16" name="Imagen 16" descr="http://1.bp.blogspot.com/-gbz7uLS8Jvg/UEzbzgda7dI/AAAAAAAAAIA/cSAC4kn1l7c/s1600/Las_5_e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gbz7uLS8Jvg/UEzbzgda7dI/AAAAAAAAAIA/cSAC4kn1l7c/s1600/Las_5_err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4DB" w:rsidRPr="00072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98F"/>
    <w:multiLevelType w:val="hybridMultilevel"/>
    <w:tmpl w:val="7E6C7304"/>
    <w:lvl w:ilvl="0" w:tplc="0DFCD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37"/>
    <w:rsid w:val="00072242"/>
    <w:rsid w:val="005233C3"/>
    <w:rsid w:val="006356C2"/>
    <w:rsid w:val="00DE04DB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Elsy Chica Aria</dc:creator>
  <cp:lastModifiedBy>Alba Elsy Chica Aria</cp:lastModifiedBy>
  <cp:revision>1</cp:revision>
  <dcterms:created xsi:type="dcterms:W3CDTF">2014-07-31T21:45:00Z</dcterms:created>
  <dcterms:modified xsi:type="dcterms:W3CDTF">2014-07-31T22:19:00Z</dcterms:modified>
</cp:coreProperties>
</file>